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7" w:rsidRDefault="00652B47"/>
    <w:p w:rsidR="00652B47" w:rsidRDefault="00652B47">
      <w:r>
        <w:t>Warm Up 11/05 to 11/07</w:t>
      </w:r>
    </w:p>
    <w:p w:rsidR="00652B47" w:rsidRDefault="00652B47"/>
    <w:p w:rsidR="004F0094" w:rsidRDefault="009D02D0" w:rsidP="00E6397E">
      <w:pPr>
        <w:ind w:left="720" w:firstLine="720"/>
      </w:pPr>
      <w:r w:rsidRPr="009D02D0">
        <w:rPr>
          <w:noProof/>
        </w:rPr>
        <w:drawing>
          <wp:inline distT="0" distB="0" distL="0" distR="0">
            <wp:extent cx="3891517" cy="2727389"/>
            <wp:effectExtent l="0" t="0" r="0" b="0"/>
            <wp:docPr id="1" name="Picture 1" descr="http://www.cleanenergyinsight.org/wp-content/uploads/2009/09/green_energy_sha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anenergyinsight.org/wp-content/uploads/2009/09/green_energy_share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95" cy="27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47" w:rsidRDefault="00652B47"/>
    <w:p w:rsidR="009D02D0" w:rsidRDefault="00E6397E">
      <w:r>
        <w:tab/>
      </w:r>
      <w:r>
        <w:tab/>
      </w:r>
    </w:p>
    <w:p w:rsidR="009D02D0" w:rsidRDefault="00E6397E">
      <w:r>
        <w:t xml:space="preserve">        </w:t>
      </w:r>
      <w:bookmarkStart w:id="0" w:name="_GoBack"/>
      <w:bookmarkEnd w:id="0"/>
      <w:r w:rsidRPr="00E6397E">
        <w:rPr>
          <w:noProof/>
        </w:rPr>
        <w:drawing>
          <wp:inline distT="0" distB="0" distL="0" distR="0">
            <wp:extent cx="5380075" cy="3824884"/>
            <wp:effectExtent l="0" t="0" r="0" b="4445"/>
            <wp:docPr id="4" name="Picture 4" descr="http://climatereview.net/ChewTheFat/wp-content/uploads/2011/08/Relative-Cost-of-Energy-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matereview.net/ChewTheFat/wp-content/uploads/2011/08/Relative-Cost-of-Energy-grap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95" cy="38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D0" w:rsidRDefault="009D02D0"/>
    <w:p w:rsidR="009D02D0" w:rsidRDefault="009D02D0"/>
    <w:sectPr w:rsidR="009D02D0" w:rsidSect="009D02D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D02D0"/>
    <w:rsid w:val="004F0094"/>
    <w:rsid w:val="00652B47"/>
    <w:rsid w:val="009D02D0"/>
    <w:rsid w:val="00AE059F"/>
    <w:rsid w:val="00C519A3"/>
    <w:rsid w:val="00CE092D"/>
    <w:rsid w:val="00D01B3A"/>
    <w:rsid w:val="00E37258"/>
    <w:rsid w:val="00E6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3</cp:revision>
  <cp:lastPrinted>2014-10-29T21:05:00Z</cp:lastPrinted>
  <dcterms:created xsi:type="dcterms:W3CDTF">2014-11-20T01:19:00Z</dcterms:created>
  <dcterms:modified xsi:type="dcterms:W3CDTF">2014-11-20T01:39:00Z</dcterms:modified>
</cp:coreProperties>
</file>