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15" w:rsidRDefault="00D24F55" w:rsidP="00D24F55">
      <w:pPr>
        <w:spacing w:after="0"/>
        <w:ind w:left="6480" w:firstLine="720"/>
      </w:pPr>
      <w:r>
        <w:t>Name</w:t>
      </w:r>
    </w:p>
    <w:p w:rsidR="00D24F55" w:rsidRDefault="00D24F55" w:rsidP="00D24F55">
      <w:pPr>
        <w:spacing w:after="0"/>
        <w:ind w:left="6480" w:firstLine="720"/>
      </w:pPr>
      <w:r>
        <w:t>Date</w:t>
      </w:r>
    </w:p>
    <w:p w:rsidR="00D24F55" w:rsidRDefault="00D24F55" w:rsidP="00D24F55">
      <w:pPr>
        <w:spacing w:after="0"/>
        <w:ind w:left="6480" w:firstLine="720"/>
      </w:pPr>
      <w:r>
        <w:t>Period</w:t>
      </w:r>
    </w:p>
    <w:p w:rsidR="00D24F55" w:rsidRDefault="00D24F55"/>
    <w:p w:rsidR="00D24F55" w:rsidRDefault="00D24F55"/>
    <w:p w:rsidR="00D24F55" w:rsidRPr="00D24F55" w:rsidRDefault="00D24F55" w:rsidP="00D24F55">
      <w:pPr>
        <w:ind w:left="2160"/>
        <w:rPr>
          <w:rFonts w:ascii="Lucida Calligraphy" w:hAnsi="Lucida Calligraphy"/>
        </w:rPr>
      </w:pPr>
      <w:r w:rsidRPr="00D24F55">
        <w:rPr>
          <w:rFonts w:ascii="Lucida Calligraphy" w:hAnsi="Lucida Calligraphy"/>
        </w:rPr>
        <w:t>Work and Power Worksheet #1</w:t>
      </w:r>
    </w:p>
    <w:p w:rsidR="00D24F55" w:rsidRDefault="00D24F55" w:rsidP="00D24F55">
      <w:pPr>
        <w:ind w:left="2160"/>
      </w:pPr>
    </w:p>
    <w:p w:rsidR="00D24F55" w:rsidRDefault="00D24F55" w:rsidP="00D24F55">
      <w:r>
        <w:t>1) How much work is done when a 5 N force moves a block 4 m?</w:t>
      </w:r>
    </w:p>
    <w:p w:rsidR="00D24F55" w:rsidRDefault="00D24F55" w:rsidP="00D24F55"/>
    <w:p w:rsidR="00D24F55" w:rsidRDefault="00D24F55" w:rsidP="00D24F55"/>
    <w:p w:rsidR="00D24F55" w:rsidRDefault="00D24F55" w:rsidP="00D24F55">
      <w:r>
        <w:t>2) Fred applies a 350 N force to move his stalled car 40 m, how much work did Fred do?</w:t>
      </w:r>
    </w:p>
    <w:p w:rsidR="00D24F55" w:rsidRDefault="00D24F55" w:rsidP="00D24F55"/>
    <w:p w:rsidR="00D24F55" w:rsidRDefault="00D24F55" w:rsidP="00D24F55"/>
    <w:p w:rsidR="00D24F55" w:rsidRDefault="00D24F55" w:rsidP="00D24F55">
      <w:r>
        <w:t>3) How far will 350 J raise a block weighing 7 N?</w:t>
      </w:r>
    </w:p>
    <w:p w:rsidR="00D24F55" w:rsidRDefault="00D24F55" w:rsidP="00D24F55"/>
    <w:p w:rsidR="00D24F55" w:rsidRDefault="00D24F55" w:rsidP="00D24F55"/>
    <w:p w:rsidR="00D24F55" w:rsidRDefault="00D24F55" w:rsidP="00D24F55">
      <w:r>
        <w:t>4) How far will 350 J raise a 7 kg mass?</w:t>
      </w:r>
    </w:p>
    <w:p w:rsidR="00D24F55" w:rsidRDefault="00D24F55" w:rsidP="00D24F55"/>
    <w:p w:rsidR="00D24F55" w:rsidRDefault="00D24F55" w:rsidP="00D24F55"/>
    <w:p w:rsidR="00D24F55" w:rsidRDefault="00D24F55" w:rsidP="00D24F55">
      <w:r>
        <w:t>5) How much power does it take to do 500 J of work in 10 s?</w:t>
      </w:r>
    </w:p>
    <w:p w:rsidR="00D24F55" w:rsidRDefault="00D24F55" w:rsidP="00D24F55"/>
    <w:p w:rsidR="00D24F55" w:rsidRDefault="00D24F55" w:rsidP="00D24F55"/>
    <w:p w:rsidR="00D24F55" w:rsidRDefault="00D24F55" w:rsidP="00D24F55"/>
    <w:p w:rsidR="00D24F55" w:rsidRDefault="00D24F55" w:rsidP="00D24F55">
      <w:r>
        <w:t>6) How much work can be done by a 300 W motor in 60 s?</w:t>
      </w:r>
    </w:p>
    <w:p w:rsidR="00D24F55" w:rsidRDefault="00D24F55" w:rsidP="00D24F55"/>
    <w:p w:rsidR="00D24F55" w:rsidRDefault="00D24F55" w:rsidP="00D24F55"/>
    <w:p w:rsidR="00D24F55" w:rsidRDefault="00D24F55" w:rsidP="00D24F55"/>
    <w:p w:rsidR="0088248E" w:rsidRDefault="0088248E" w:rsidP="00982EF7">
      <w:pPr>
        <w:ind w:left="720" w:firstLine="720"/>
      </w:pPr>
    </w:p>
    <w:p w:rsidR="0088248E" w:rsidRDefault="0088248E" w:rsidP="0088248E">
      <w:r>
        <w:t>Pretend that the ball has a mass of 20 kg.</w:t>
      </w:r>
    </w:p>
    <w:p w:rsidR="00EF5B26" w:rsidRDefault="00EF5B26" w:rsidP="00982EF7">
      <w:pPr>
        <w:ind w:left="720" w:firstLine="720"/>
      </w:pPr>
      <w:r>
        <w:rPr>
          <w:noProof/>
        </w:rPr>
        <w:drawing>
          <wp:inline distT="0" distB="0" distL="0" distR="0">
            <wp:extent cx="2943225" cy="1838325"/>
            <wp:effectExtent l="0" t="0" r="9525" b="9525"/>
            <wp:docPr id="1" name="Picture 1" descr="http://www.electronicsteacher.com/succeed-in-physical-science/work/machines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lectronicsteacher.com/succeed-in-physical-science/work/machines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48E" w:rsidRDefault="0088248E" w:rsidP="00982EF7">
      <w:pPr>
        <w:ind w:left="720" w:firstLine="720"/>
      </w:pPr>
    </w:p>
    <w:p w:rsidR="00EF5B26" w:rsidRDefault="00EF5B26" w:rsidP="00D24F55">
      <w:r>
        <w:t>7) If it takes 200 N to slide the ball up the ramp, how much work will it take to slide the box up the ramp?</w:t>
      </w:r>
    </w:p>
    <w:p w:rsidR="00EF5B26" w:rsidRDefault="00EF5B26" w:rsidP="00D24F55"/>
    <w:p w:rsidR="00EF5B26" w:rsidRDefault="00EF5B26" w:rsidP="00D24F55"/>
    <w:p w:rsidR="00EF5B26" w:rsidRDefault="00EF5B26" w:rsidP="00D24F55"/>
    <w:p w:rsidR="00EF5B26" w:rsidRDefault="00EF5B26" w:rsidP="00D24F55"/>
    <w:p w:rsidR="00EF5B26" w:rsidRDefault="00EF5B26" w:rsidP="00D24F55">
      <w:r>
        <w:t>8) Instead of sliding, how much work will it take to lift the ball to the top of the ramp?</w:t>
      </w:r>
    </w:p>
    <w:p w:rsidR="00EF5B26" w:rsidRDefault="00EF5B26" w:rsidP="00D24F55"/>
    <w:p w:rsidR="00EF5B26" w:rsidRDefault="00EF5B26" w:rsidP="00D24F55"/>
    <w:p w:rsidR="00EF5B26" w:rsidRDefault="00EF5B26" w:rsidP="00D24F55"/>
    <w:p w:rsidR="00EF5B26" w:rsidRDefault="00EF5B26" w:rsidP="00D24F55"/>
    <w:p w:rsidR="00EF5B26" w:rsidRDefault="00EF5B26" w:rsidP="00D24F55">
      <w:r>
        <w:t>9) Which way takes more work? If you could only use 100 N which way would you use?</w:t>
      </w:r>
    </w:p>
    <w:p w:rsidR="00EF5B26" w:rsidRDefault="00EF5B26" w:rsidP="00D24F55"/>
    <w:p w:rsidR="00EF5B26" w:rsidRDefault="00EF5B26" w:rsidP="00D24F55"/>
    <w:p w:rsidR="00EF5B26" w:rsidRDefault="00EF5B26" w:rsidP="00D24F55">
      <w:r>
        <w:t xml:space="preserve"> </w:t>
      </w:r>
    </w:p>
    <w:p w:rsidR="00D24F55" w:rsidRDefault="00D24F55" w:rsidP="00D24F55"/>
    <w:p w:rsidR="00D24F55" w:rsidRDefault="00D24F55" w:rsidP="00D24F55">
      <w:bookmarkStart w:id="0" w:name="_GoBack"/>
      <w:bookmarkEnd w:id="0"/>
    </w:p>
    <w:sectPr w:rsidR="00D24F55" w:rsidSect="00302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4713D"/>
    <w:multiLevelType w:val="hybridMultilevel"/>
    <w:tmpl w:val="418AA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D24F55"/>
    <w:rsid w:val="003024F7"/>
    <w:rsid w:val="006763D1"/>
    <w:rsid w:val="0088248E"/>
    <w:rsid w:val="00982EF7"/>
    <w:rsid w:val="00D24F55"/>
    <w:rsid w:val="00D30515"/>
    <w:rsid w:val="00EF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F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F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Yummy</cp:lastModifiedBy>
  <cp:revision>2</cp:revision>
  <cp:lastPrinted>2014-12-02T18:39:00Z</cp:lastPrinted>
  <dcterms:created xsi:type="dcterms:W3CDTF">2014-12-13T03:28:00Z</dcterms:created>
  <dcterms:modified xsi:type="dcterms:W3CDTF">2014-12-13T03:28:00Z</dcterms:modified>
</cp:coreProperties>
</file>